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EF7C" w14:textId="77777777" w:rsidR="00214FC3" w:rsidRDefault="00214FC3" w:rsidP="00214FC3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B9DDBF1" wp14:editId="620B7455">
            <wp:simplePos x="0" y="0"/>
            <wp:positionH relativeFrom="column">
              <wp:posOffset>1790700</wp:posOffset>
            </wp:positionH>
            <wp:positionV relativeFrom="paragraph">
              <wp:posOffset>0</wp:posOffset>
            </wp:positionV>
            <wp:extent cx="2543175" cy="1122680"/>
            <wp:effectExtent l="0" t="0" r="9525" b="1270"/>
            <wp:wrapTight wrapText="bothSides">
              <wp:wrapPolygon edited="0">
                <wp:start x="0" y="0"/>
                <wp:lineTo x="0" y="21258"/>
                <wp:lineTo x="21519" y="21258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64E54" w14:textId="77777777" w:rsidR="00214FC3" w:rsidRDefault="00214FC3" w:rsidP="00214FC3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</w:p>
    <w:p w14:paraId="79D79DAA" w14:textId="77777777" w:rsidR="00214FC3" w:rsidRDefault="00214FC3" w:rsidP="00214FC3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</w:p>
    <w:p w14:paraId="5FC888F4" w14:textId="77777777" w:rsidR="00214FC3" w:rsidRDefault="00214FC3" w:rsidP="00214FC3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</w:p>
    <w:p w14:paraId="2B3ADEC5" w14:textId="77777777" w:rsidR="00214FC3" w:rsidRDefault="00214FC3" w:rsidP="00214FC3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</w:p>
    <w:p w14:paraId="0C80F526" w14:textId="77777777" w:rsidR="00214FC3" w:rsidRDefault="00214FC3" w:rsidP="00214FC3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</w:p>
    <w:p w14:paraId="4A497484" w14:textId="77777777" w:rsidR="00214FC3" w:rsidRDefault="00214FC3" w:rsidP="00214FC3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</w:p>
    <w:p w14:paraId="7F07D141" w14:textId="77777777" w:rsidR="00214FC3" w:rsidRDefault="00214FC3" w:rsidP="00214FC3">
      <w:pPr>
        <w:spacing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</w:p>
    <w:p w14:paraId="69F39AA1" w14:textId="77777777" w:rsidR="00214FC3" w:rsidRPr="00214FC3" w:rsidRDefault="00214FC3" w:rsidP="00214FC3">
      <w:pPr>
        <w:spacing w:after="0" w:line="240" w:lineRule="auto"/>
        <w:ind w:left="140" w:right="-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FC3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Budget Manager / Administrator Responsibilities </w:t>
      </w:r>
    </w:p>
    <w:p w14:paraId="4180019B" w14:textId="77777777" w:rsidR="00214FC3" w:rsidRPr="007D27EC" w:rsidRDefault="00214FC3" w:rsidP="00214FC3">
      <w:pPr>
        <w:spacing w:before="15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CA7F75" w14:textId="77777777" w:rsidR="00214FC3" w:rsidRPr="007D27EC" w:rsidRDefault="00214FC3" w:rsidP="00214FC3">
      <w:pPr>
        <w:spacing w:after="0" w:line="240" w:lineRule="auto"/>
        <w:ind w:left="140" w:right="2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z w:val="24"/>
          <w:szCs w:val="24"/>
        </w:rPr>
        <w:t>et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z w:val="24"/>
          <w:szCs w:val="24"/>
        </w:rPr>
        <w:t>er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dmi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istr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,</w:t>
      </w:r>
      <w:r w:rsidRPr="007D27EC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as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y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7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tain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to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nso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ed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cts, 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sponsib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liti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e:</w:t>
      </w:r>
    </w:p>
    <w:p w14:paraId="018897C8" w14:textId="77777777" w:rsidR="00214FC3" w:rsidRPr="007D27EC" w:rsidRDefault="00214FC3" w:rsidP="00214FC3">
      <w:pPr>
        <w:spacing w:before="4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3372D3" w14:textId="77777777" w:rsidR="00214FC3" w:rsidRPr="007D27EC" w:rsidRDefault="00214FC3" w:rsidP="00214FC3">
      <w:pPr>
        <w:tabs>
          <w:tab w:val="left" w:pos="860"/>
        </w:tabs>
        <w:spacing w:after="0" w:line="240" w:lineRule="auto"/>
        <w:ind w:left="361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E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penditu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ng</w:t>
      </w:r>
    </w:p>
    <w:p w14:paraId="00C8F813" w14:textId="77777777" w:rsidR="00214FC3" w:rsidRPr="007D27EC" w:rsidRDefault="00214FC3" w:rsidP="00214FC3">
      <w:pPr>
        <w:spacing w:before="3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E1B3D0" w14:textId="77777777" w:rsidR="00214FC3" w:rsidRPr="007D27EC" w:rsidRDefault="00214FC3" w:rsidP="00214FC3">
      <w:pPr>
        <w:spacing w:after="0" w:line="240" w:lineRule="auto"/>
        <w:ind w:left="860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itor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itu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cti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z w:val="24"/>
          <w:szCs w:val="24"/>
        </w:rPr>
        <w:t>iti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on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sponsor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ds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through the budget progress report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on</w:t>
      </w:r>
      <w:r w:rsidRPr="007D27EC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monthly</w:t>
      </w:r>
      <w:r w:rsidRPr="007D27EC">
        <w:rPr>
          <w:rFonts w:ascii="Times New Roman" w:eastAsia="Calibri" w:hAnsi="Times New Roman" w:cs="Times New Roman"/>
          <w:spacing w:val="-10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7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su</w:t>
      </w:r>
      <w:r w:rsidRPr="007D27EC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7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imely</w:t>
      </w:r>
      <w:r w:rsidRPr="007D27EC">
        <w:rPr>
          <w:rFonts w:ascii="Times New Roman" w:eastAsia="Calibri" w:hAnsi="Times New Roman" w:cs="Times New Roman"/>
          <w:spacing w:val="-7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te</w:t>
      </w:r>
      <w:r w:rsidRPr="007D27EC">
        <w:rPr>
          <w:rFonts w:ascii="Times New Roman" w:eastAsia="Calibri" w:hAnsi="Times New Roman" w:cs="Times New Roman"/>
          <w:spacing w:val="-10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essin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.</w:t>
      </w:r>
    </w:p>
    <w:p w14:paraId="45BC1445" w14:textId="77777777" w:rsidR="00214FC3" w:rsidRPr="007D27EC" w:rsidRDefault="00214FC3" w:rsidP="00214FC3">
      <w:pPr>
        <w:spacing w:before="18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627AF9" w14:textId="77777777" w:rsidR="00214FC3" w:rsidRPr="007D27EC" w:rsidRDefault="00214FC3" w:rsidP="00214FC3">
      <w:pPr>
        <w:tabs>
          <w:tab w:val="left" w:pos="860"/>
        </w:tabs>
        <w:spacing w:after="0" w:line="240" w:lineRule="auto"/>
        <w:ind w:left="292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il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7D27E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ns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7D27E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ssing</w:t>
      </w:r>
    </w:p>
    <w:p w14:paraId="6C148F7A" w14:textId="77777777" w:rsidR="00214FC3" w:rsidRPr="007D27EC" w:rsidRDefault="00214FC3" w:rsidP="00214FC3">
      <w:pPr>
        <w:spacing w:before="3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D1202C" w14:textId="77777777" w:rsidR="00214FC3" w:rsidRPr="007D27EC" w:rsidRDefault="00214FC3" w:rsidP="00214FC3">
      <w:pPr>
        <w:spacing w:after="0" w:line="240" w:lineRule="auto"/>
        <w:ind w:left="860" w:right="1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ess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ily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nsact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on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rwo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k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soc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ed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with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sponsor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 xml:space="preserve">cts </w:t>
      </w:r>
      <w:r>
        <w:rPr>
          <w:rFonts w:ascii="Times New Roman" w:eastAsia="Calibri" w:hAnsi="Times New Roman" w:cs="Times New Roman"/>
          <w:sz w:val="24"/>
          <w:szCs w:val="24"/>
        </w:rPr>
        <w:t>and forward to the Post Award Administrator for review BEFORE processing through Financial Services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50CC24B4" w14:textId="77777777" w:rsidR="00214FC3" w:rsidRPr="007D27EC" w:rsidRDefault="00214FC3" w:rsidP="00214FC3">
      <w:pPr>
        <w:spacing w:before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A8FCCF" w14:textId="77777777" w:rsidR="00214FC3" w:rsidRPr="007D27EC" w:rsidRDefault="00214FC3" w:rsidP="00214FC3">
      <w:pPr>
        <w:tabs>
          <w:tab w:val="left" w:pos="860"/>
        </w:tabs>
        <w:spacing w:after="0" w:line="240" w:lineRule="auto"/>
        <w:ind w:left="222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Co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Tr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ns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nd</w:t>
      </w:r>
      <w:r w:rsidRPr="007D27E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la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7D27E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ea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ll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7D27E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ng</w:t>
      </w:r>
    </w:p>
    <w:p w14:paraId="67F76EDC" w14:textId="77777777" w:rsidR="00214FC3" w:rsidRDefault="00214FC3" w:rsidP="00214FC3">
      <w:pPr>
        <w:spacing w:before="7" w:after="0" w:line="240" w:lineRule="auto"/>
        <w:ind w:left="860" w:right="-20"/>
        <w:contextualSpacing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1A64C9B6" w14:textId="77777777" w:rsidR="00214FC3" w:rsidRPr="00A13C67" w:rsidRDefault="00214FC3" w:rsidP="00214FC3">
      <w:pPr>
        <w:spacing w:before="7" w:after="0" w:line="240" w:lineRule="auto"/>
        <w:ind w:left="860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3C6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Pr</w:t>
      </w:r>
      <w:r w:rsidRPr="00A13C67">
        <w:rPr>
          <w:rFonts w:ascii="Times New Roman" w:eastAsia="Calibri" w:hAnsi="Times New Roman" w:cs="Times New Roman"/>
          <w:bCs/>
          <w:spacing w:val="2"/>
          <w:sz w:val="24"/>
          <w:szCs w:val="24"/>
        </w:rPr>
        <w:t>o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A13C6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e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ss</w:t>
      </w:r>
      <w:r w:rsidRPr="00A13C67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A13C6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re</w:t>
      </w:r>
      <w:r w:rsidRPr="00A13C67">
        <w:rPr>
          <w:rFonts w:ascii="Times New Roman" w:eastAsia="Calibri" w:hAnsi="Times New Roman" w:cs="Times New Roman"/>
          <w:bCs/>
          <w:spacing w:val="2"/>
          <w:sz w:val="24"/>
          <w:szCs w:val="24"/>
        </w:rPr>
        <w:t>q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A13C6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A13C6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re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A13C67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 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A13C67">
        <w:rPr>
          <w:rFonts w:ascii="Times New Roman" w:eastAsia="Calibri" w:hAnsi="Times New Roman" w:cs="Times New Roman"/>
          <w:bCs/>
          <w:spacing w:val="2"/>
          <w:sz w:val="24"/>
          <w:szCs w:val="24"/>
        </w:rPr>
        <w:t>o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st</w:t>
      </w:r>
      <w:r w:rsidRPr="00A13C67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A13C6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t</w:t>
      </w:r>
      <w:r w:rsidRPr="00A13C6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ra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A13C67">
        <w:rPr>
          <w:rFonts w:ascii="Times New Roman" w:eastAsia="Calibri" w:hAnsi="Times New Roman" w:cs="Times New Roman"/>
          <w:bCs/>
          <w:spacing w:val="2"/>
          <w:sz w:val="24"/>
          <w:szCs w:val="24"/>
        </w:rPr>
        <w:t>s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f</w:t>
      </w:r>
      <w:r w:rsidRPr="00A13C6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e</w:t>
      </w:r>
      <w:r w:rsidRPr="00A13C6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r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A13C67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docu</w:t>
      </w:r>
      <w:r w:rsidRPr="00A13C67">
        <w:rPr>
          <w:rFonts w:ascii="Times New Roman" w:eastAsia="Calibri" w:hAnsi="Times New Roman" w:cs="Times New Roman"/>
          <w:bCs/>
          <w:spacing w:val="2"/>
          <w:sz w:val="24"/>
          <w:szCs w:val="24"/>
        </w:rPr>
        <w:t>m</w:t>
      </w:r>
      <w:r w:rsidRPr="00A13C6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A13C67">
        <w:rPr>
          <w:rFonts w:ascii="Times New Roman" w:eastAsia="Calibri" w:hAnsi="Times New Roman" w:cs="Times New Roman"/>
          <w:bCs/>
          <w:spacing w:val="2"/>
          <w:sz w:val="24"/>
          <w:szCs w:val="24"/>
        </w:rPr>
        <w:t>n</w:t>
      </w:r>
      <w:r w:rsidRPr="00A13C6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t</w:t>
      </w:r>
      <w:r w:rsidRPr="00A13C6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a</w:t>
      </w:r>
      <w:r w:rsidRPr="00A13C6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t</w:t>
      </w:r>
      <w:r w:rsidRPr="00A13C6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A13C67">
        <w:rPr>
          <w:rFonts w:ascii="Times New Roman" w:eastAsia="Calibri" w:hAnsi="Times New Roman" w:cs="Times New Roman"/>
          <w:bCs/>
          <w:spacing w:val="2"/>
          <w:sz w:val="24"/>
          <w:szCs w:val="24"/>
        </w:rPr>
        <w:t>o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n,</w:t>
      </w:r>
      <w:r w:rsidRPr="00A13C67">
        <w:rPr>
          <w:rFonts w:ascii="Times New Roman" w:eastAsia="Calibri" w:hAnsi="Times New Roman" w:cs="Times New Roman"/>
          <w:bCs/>
          <w:spacing w:val="-17"/>
          <w:sz w:val="24"/>
          <w:szCs w:val="24"/>
        </w:rPr>
        <w:t xml:space="preserve"> 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inc</w:t>
      </w:r>
      <w:r w:rsidRPr="00A13C6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Pr="00A13C6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ng</w:t>
      </w:r>
      <w:r w:rsidRPr="00A13C67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 xml:space="preserve"> </w:t>
      </w:r>
      <w:r w:rsidRPr="00A13C67">
        <w:rPr>
          <w:rFonts w:ascii="Times New Roman" w:eastAsia="Calibri" w:hAnsi="Times New Roman" w:cs="Times New Roman"/>
          <w:bCs/>
          <w:spacing w:val="2"/>
          <w:sz w:val="24"/>
          <w:szCs w:val="24"/>
        </w:rPr>
        <w:t>s</w:t>
      </w:r>
      <w:r w:rsidRPr="00A13C6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A13C6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</w:t>
      </w:r>
      <w:r w:rsidRPr="00A13C6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A13C6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r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A13C67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 </w:t>
      </w:r>
      <w:r w:rsidRPr="00A13C6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r</w:t>
      </w:r>
      <w:r w:rsidRPr="00A13C6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e</w:t>
      </w:r>
      <w:r w:rsidRPr="00A13C6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A13C6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ll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oc</w:t>
      </w:r>
      <w:r w:rsidRPr="00A13C67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at</w:t>
      </w:r>
      <w:r w:rsidRPr="00A13C67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A13C67">
        <w:rPr>
          <w:rFonts w:ascii="Times New Roman" w:eastAsia="Calibri" w:hAnsi="Times New Roman" w:cs="Times New Roman"/>
          <w:bCs/>
          <w:sz w:val="24"/>
          <w:szCs w:val="24"/>
        </w:rPr>
        <w:t>ons</w:t>
      </w:r>
    </w:p>
    <w:p w14:paraId="279B1227" w14:textId="77777777" w:rsidR="00214FC3" w:rsidRPr="007D27EC" w:rsidRDefault="00214FC3" w:rsidP="00214FC3">
      <w:pPr>
        <w:spacing w:after="0" w:line="240" w:lineRule="auto"/>
        <w:ind w:left="860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ted</w:t>
      </w:r>
      <w:r w:rsidRPr="007D27EC">
        <w:rPr>
          <w:rFonts w:ascii="Times New Roman" w:eastAsia="Calibri" w:hAnsi="Times New Roman" w:cs="Times New Roman"/>
          <w:spacing w:val="-9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to</w:t>
      </w:r>
      <w:r w:rsidRPr="007D27EC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spo</w:t>
      </w:r>
      <w:r w:rsidRPr="007D27EC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sor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11"/>
          <w:position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position w:val="1"/>
          <w:sz w:val="24"/>
          <w:szCs w:val="24"/>
        </w:rPr>
        <w:t>j</w:t>
      </w:r>
      <w:r w:rsidRPr="007D27EC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cts and forward to the Post Award Administrator BEFORE forwarding on the Financial Services.</w:t>
      </w:r>
    </w:p>
    <w:p w14:paraId="03141D24" w14:textId="77777777" w:rsidR="00214FC3" w:rsidRPr="007D27EC" w:rsidRDefault="00214FC3" w:rsidP="00214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AE9FAE" w14:textId="77777777" w:rsidR="00214FC3" w:rsidRPr="007D27EC" w:rsidRDefault="00214FC3" w:rsidP="00214FC3">
      <w:pPr>
        <w:tabs>
          <w:tab w:val="left" w:pos="860"/>
        </w:tabs>
        <w:spacing w:after="0" w:line="240" w:lineRule="auto"/>
        <w:ind w:left="208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IV.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me</w:t>
      </w:r>
      <w:r w:rsidRPr="007D27E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nd</w:t>
      </w:r>
      <w:r w:rsidRPr="007D27E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Eff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fica</w:t>
      </w:r>
      <w:r w:rsidRPr="007D27E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7D27E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po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ng</w:t>
      </w:r>
    </w:p>
    <w:p w14:paraId="0730B97F" w14:textId="77777777" w:rsidR="00214FC3" w:rsidRPr="007D27EC" w:rsidRDefault="00214FC3" w:rsidP="00214FC3">
      <w:pPr>
        <w:spacing w:before="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48FB1A" w14:textId="77777777" w:rsidR="00214FC3" w:rsidRPr="007D27EC" w:rsidRDefault="00214FC3" w:rsidP="00214FC3">
      <w:pPr>
        <w:spacing w:after="0" w:line="240" w:lineRule="auto"/>
        <w:ind w:left="860" w:right="121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st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tig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tors</w:t>
      </w:r>
      <w:r w:rsidRPr="007D27E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in the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ew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ime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Eff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rt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ting 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ments,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to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su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te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ti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y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ati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n BEFORE forwarding to the Post Award Administrator.</w:t>
      </w:r>
    </w:p>
    <w:p w14:paraId="51D5F69A" w14:textId="77777777" w:rsidR="00214FC3" w:rsidRPr="007D27EC" w:rsidRDefault="00214FC3" w:rsidP="00214FC3">
      <w:pPr>
        <w:spacing w:before="7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6249FD" w14:textId="77777777" w:rsidR="00214FC3" w:rsidRPr="007D27EC" w:rsidRDefault="00214FC3" w:rsidP="00214FC3">
      <w:pPr>
        <w:tabs>
          <w:tab w:val="left" w:pos="860"/>
        </w:tabs>
        <w:spacing w:after="0" w:line="240" w:lineRule="auto"/>
        <w:ind w:left="277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j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Clo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</w:p>
    <w:p w14:paraId="0DBD32CC" w14:textId="77777777" w:rsidR="00214FC3" w:rsidRPr="007D27EC" w:rsidRDefault="00214FC3" w:rsidP="00214FC3">
      <w:pPr>
        <w:spacing w:before="19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528551" w14:textId="77777777" w:rsidR="00214FC3" w:rsidRPr="007D27EC" w:rsidRDefault="00214FC3" w:rsidP="00214FC3">
      <w:pPr>
        <w:spacing w:after="0" w:line="240" w:lineRule="auto"/>
        <w:ind w:left="860" w:right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st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Is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worki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with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grant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administrators/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aff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to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ew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ex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tu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es</w:t>
      </w:r>
      <w:r w:rsidRPr="007D27E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to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nsure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timely 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oseo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submi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sion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al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BEFORE forwarding paperwork to the Post Award Administrator.</w:t>
      </w:r>
    </w:p>
    <w:p w14:paraId="2ED139A9" w14:textId="77777777" w:rsidR="000721B0" w:rsidRDefault="00D83B11"/>
    <w:sectPr w:rsidR="000721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E3064" w14:textId="77777777" w:rsidR="00D83B11" w:rsidRDefault="00D83B11" w:rsidP="00214FC3">
      <w:pPr>
        <w:spacing w:after="0" w:line="240" w:lineRule="auto"/>
      </w:pPr>
      <w:r>
        <w:separator/>
      </w:r>
    </w:p>
  </w:endnote>
  <w:endnote w:type="continuationSeparator" w:id="0">
    <w:p w14:paraId="010818E0" w14:textId="77777777" w:rsidR="00D83B11" w:rsidRDefault="00D83B11" w:rsidP="0021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534" w14:textId="77777777" w:rsidR="00214FC3" w:rsidRPr="00214FC3" w:rsidRDefault="00317B5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VSU</w:t>
    </w:r>
    <w:r w:rsidR="00214FC3" w:rsidRPr="00214FC3">
      <w:rPr>
        <w:rFonts w:ascii="Times New Roman" w:hAnsi="Times New Roman" w:cs="Times New Roman"/>
        <w:sz w:val="24"/>
        <w:szCs w:val="24"/>
      </w:rPr>
      <w:t xml:space="preserve"> </w:t>
    </w:r>
    <w:r w:rsidR="00214FC3" w:rsidRPr="00214FC3">
      <w:rPr>
        <w:rFonts w:ascii="Times New Roman" w:hAnsi="Times New Roman" w:cs="Times New Roman"/>
        <w:sz w:val="24"/>
        <w:szCs w:val="24"/>
      </w:rPr>
      <w:tab/>
      <w:t>Budget Manager/Administrator Responsibilities</w:t>
    </w:r>
    <w:r w:rsidR="00214FC3" w:rsidRPr="00214FC3">
      <w:rPr>
        <w:rFonts w:ascii="Times New Roman" w:hAnsi="Times New Roman" w:cs="Times New Roman"/>
        <w:sz w:val="24"/>
        <w:szCs w:val="24"/>
      </w:rPr>
      <w:tab/>
    </w:r>
    <w:r w:rsidR="00214FC3" w:rsidRPr="00214FC3">
      <w:rPr>
        <w:rFonts w:ascii="Times New Roman" w:hAnsi="Times New Roman" w:cs="Times New Roman"/>
        <w:sz w:val="24"/>
        <w:szCs w:val="24"/>
      </w:rPr>
      <w:fldChar w:fldCharType="begin"/>
    </w:r>
    <w:r w:rsidR="00214FC3" w:rsidRPr="00214FC3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214FC3" w:rsidRPr="00214FC3">
      <w:rPr>
        <w:rFonts w:ascii="Times New Roman" w:hAnsi="Times New Roman" w:cs="Times New Roman"/>
        <w:sz w:val="24"/>
        <w:szCs w:val="24"/>
      </w:rPr>
      <w:fldChar w:fldCharType="separate"/>
    </w:r>
    <w:r w:rsidR="00214FC3" w:rsidRPr="00214FC3">
      <w:rPr>
        <w:rFonts w:ascii="Times New Roman" w:hAnsi="Times New Roman" w:cs="Times New Roman"/>
        <w:noProof/>
        <w:sz w:val="24"/>
        <w:szCs w:val="24"/>
      </w:rPr>
      <w:t>1</w:t>
    </w:r>
    <w:r w:rsidR="00214FC3" w:rsidRPr="00214FC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6989" w14:textId="77777777" w:rsidR="00D83B11" w:rsidRDefault="00D83B11" w:rsidP="00214FC3">
      <w:pPr>
        <w:spacing w:after="0" w:line="240" w:lineRule="auto"/>
      </w:pPr>
      <w:r>
        <w:separator/>
      </w:r>
    </w:p>
  </w:footnote>
  <w:footnote w:type="continuationSeparator" w:id="0">
    <w:p w14:paraId="3B37FB30" w14:textId="77777777" w:rsidR="00D83B11" w:rsidRDefault="00D83B11" w:rsidP="00214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C3"/>
    <w:rsid w:val="000C5A20"/>
    <w:rsid w:val="00214FC3"/>
    <w:rsid w:val="00220452"/>
    <w:rsid w:val="00317B59"/>
    <w:rsid w:val="00AD20AF"/>
    <w:rsid w:val="00BC7885"/>
    <w:rsid w:val="00D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3D7D"/>
  <w15:chartTrackingRefBased/>
  <w15:docId w15:val="{3C43B3EA-9D45-47C4-8CEC-E7FD21E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C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C3"/>
  </w:style>
  <w:style w:type="paragraph" w:styleId="Footer">
    <w:name w:val="footer"/>
    <w:basedOn w:val="Normal"/>
    <w:link w:val="FooterChar"/>
    <w:uiPriority w:val="99"/>
    <w:unhideWhenUsed/>
    <w:rsid w:val="0021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 Marshall</dc:creator>
  <cp:keywords/>
  <dc:description/>
  <cp:lastModifiedBy>gfh ftu</cp:lastModifiedBy>
  <cp:revision>2</cp:revision>
  <dcterms:created xsi:type="dcterms:W3CDTF">2020-02-19T12:03:00Z</dcterms:created>
  <dcterms:modified xsi:type="dcterms:W3CDTF">2020-02-19T12:03:00Z</dcterms:modified>
</cp:coreProperties>
</file>